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1C" w:rsidRPr="00951F23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F23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951F23" w:rsidRDefault="00231ECE">
      <w:pPr>
        <w:rPr>
          <w:rFonts w:ascii="Times New Roman" w:hAnsi="Times New Roman" w:cs="Times New Roman"/>
          <w:sz w:val="24"/>
          <w:szCs w:val="24"/>
        </w:rPr>
      </w:pPr>
      <w:r w:rsidRPr="00951F23">
        <w:rPr>
          <w:rFonts w:ascii="Times New Roman" w:hAnsi="Times New Roman" w:cs="Times New Roman"/>
          <w:sz w:val="24"/>
          <w:szCs w:val="24"/>
        </w:rPr>
        <w:t>Предмет:</w:t>
      </w:r>
      <w:r w:rsidR="00CB6D06" w:rsidRPr="00951F23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231ECE" w:rsidRPr="00951F23" w:rsidRDefault="00231ECE">
      <w:pPr>
        <w:rPr>
          <w:rFonts w:ascii="Times New Roman" w:hAnsi="Times New Roman" w:cs="Times New Roman"/>
          <w:sz w:val="24"/>
          <w:szCs w:val="24"/>
        </w:rPr>
      </w:pPr>
      <w:r w:rsidRPr="00951F23">
        <w:rPr>
          <w:rFonts w:ascii="Times New Roman" w:hAnsi="Times New Roman" w:cs="Times New Roman"/>
          <w:sz w:val="24"/>
          <w:szCs w:val="24"/>
        </w:rPr>
        <w:t>Учитель:</w:t>
      </w:r>
      <w:r w:rsidR="007C16DE" w:rsidRPr="00951F23">
        <w:rPr>
          <w:rFonts w:ascii="Times New Roman" w:hAnsi="Times New Roman" w:cs="Times New Roman"/>
          <w:sz w:val="24"/>
          <w:szCs w:val="24"/>
        </w:rPr>
        <w:t xml:space="preserve"> Новицкая  Е.Н</w:t>
      </w:r>
      <w:r w:rsidR="00CB6D06" w:rsidRPr="00951F23">
        <w:rPr>
          <w:rFonts w:ascii="Times New Roman" w:hAnsi="Times New Roman" w:cs="Times New Roman"/>
          <w:sz w:val="24"/>
          <w:szCs w:val="24"/>
        </w:rPr>
        <w:t>.</w:t>
      </w:r>
      <w:r w:rsidR="007C16DE" w:rsidRPr="00951F23">
        <w:rPr>
          <w:rFonts w:ascii="Times New Roman" w:hAnsi="Times New Roman" w:cs="Times New Roman"/>
          <w:sz w:val="24"/>
          <w:szCs w:val="24"/>
        </w:rPr>
        <w:t>,</w:t>
      </w:r>
    </w:p>
    <w:p w:rsidR="00231ECE" w:rsidRPr="00951F23" w:rsidRDefault="00231ECE">
      <w:pPr>
        <w:rPr>
          <w:rFonts w:ascii="Times New Roman" w:hAnsi="Times New Roman" w:cs="Times New Roman"/>
          <w:sz w:val="24"/>
          <w:szCs w:val="24"/>
        </w:rPr>
      </w:pPr>
      <w:r w:rsidRPr="00951F23">
        <w:rPr>
          <w:rFonts w:ascii="Times New Roman" w:hAnsi="Times New Roman" w:cs="Times New Roman"/>
          <w:sz w:val="24"/>
          <w:szCs w:val="24"/>
        </w:rPr>
        <w:t>Класс:</w:t>
      </w:r>
      <w:r w:rsidR="006172EF">
        <w:rPr>
          <w:rFonts w:ascii="Times New Roman" w:hAnsi="Times New Roman" w:cs="Times New Roman"/>
          <w:sz w:val="24"/>
          <w:szCs w:val="24"/>
        </w:rPr>
        <w:t xml:space="preserve"> 5в</w:t>
      </w:r>
    </w:p>
    <w:tbl>
      <w:tblPr>
        <w:tblStyle w:val="a3"/>
        <w:tblW w:w="0" w:type="auto"/>
        <w:tblLook w:val="04A0"/>
      </w:tblPr>
      <w:tblGrid>
        <w:gridCol w:w="1663"/>
        <w:gridCol w:w="7908"/>
      </w:tblGrid>
      <w:tr w:rsidR="00231ECE" w:rsidRPr="00951F23" w:rsidTr="00D46AFA">
        <w:trPr>
          <w:trHeight w:val="371"/>
        </w:trPr>
        <w:tc>
          <w:tcPr>
            <w:tcW w:w="9571" w:type="dxa"/>
            <w:gridSpan w:val="2"/>
          </w:tcPr>
          <w:p w:rsidR="00231ECE" w:rsidRPr="00951F23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B17B34" w:rsidRPr="00951F23" w:rsidTr="00231ECE">
        <w:tc>
          <w:tcPr>
            <w:tcW w:w="3369" w:type="dxa"/>
          </w:tcPr>
          <w:p w:rsidR="00231ECE" w:rsidRPr="00951F23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  <w:bookmarkStart w:id="0" w:name="_GoBack"/>
            <w:bookmarkEnd w:id="0"/>
          </w:p>
        </w:tc>
        <w:tc>
          <w:tcPr>
            <w:tcW w:w="6202" w:type="dxa"/>
          </w:tcPr>
          <w:p w:rsidR="005731A5" w:rsidRPr="00951F23" w:rsidRDefault="007C16DE" w:rsidP="00AE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6D06"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Тема «Праздники». </w:t>
            </w:r>
            <w:r w:rsidR="00AE691B" w:rsidRPr="00951F23">
              <w:rPr>
                <w:rFonts w:ascii="Times New Roman" w:hAnsi="Times New Roman" w:cs="Times New Roman"/>
                <w:sz w:val="24"/>
                <w:szCs w:val="24"/>
              </w:rPr>
              <w:t>Повторение. Тест по теме «Праздники»</w:t>
            </w:r>
          </w:p>
          <w:p w:rsidR="005731A5" w:rsidRPr="00951F23" w:rsidRDefault="007C16DE" w:rsidP="00AE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691B" w:rsidRPr="0095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52C" w:rsidRPr="00951F23">
              <w:rPr>
                <w:rFonts w:ascii="Times New Roman" w:hAnsi="Times New Roman" w:cs="Times New Roman"/>
                <w:sz w:val="24"/>
                <w:szCs w:val="24"/>
              </w:rPr>
              <w:t>Поисковое чтение: Правила поведения на кухне</w:t>
            </w:r>
          </w:p>
          <w:p w:rsidR="00231ECE" w:rsidRPr="00951F23" w:rsidRDefault="009A6B8A" w:rsidP="00AE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3.Раз</w:t>
            </w:r>
            <w:r w:rsidR="007C16DE" w:rsidRPr="00951F23">
              <w:rPr>
                <w:rFonts w:ascii="Times New Roman" w:hAnsi="Times New Roman" w:cs="Times New Roman"/>
                <w:sz w:val="24"/>
                <w:szCs w:val="24"/>
              </w:rPr>
              <w:t>дел 9 Городская жизнь. Введение лексики по теме «Покупки»</w:t>
            </w:r>
          </w:p>
        </w:tc>
      </w:tr>
      <w:tr w:rsidR="00B17B34" w:rsidRPr="00951F23" w:rsidTr="00231ECE">
        <w:tc>
          <w:tcPr>
            <w:tcW w:w="3369" w:type="dxa"/>
          </w:tcPr>
          <w:p w:rsidR="00231ECE" w:rsidRPr="00951F23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951F23" w:rsidRDefault="0061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3DED" w:rsidRPr="0095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683DED" w:rsidRPr="00951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3DED" w:rsidRPr="0095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.2020,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6D06" w:rsidRPr="0095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08</w:t>
            </w:r>
            <w:r w:rsidR="007C16DE" w:rsidRPr="00951F2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B17B34" w:rsidRPr="00D85ED6" w:rsidTr="00231ECE">
        <w:tc>
          <w:tcPr>
            <w:tcW w:w="3369" w:type="dxa"/>
          </w:tcPr>
          <w:p w:rsidR="00231ECE" w:rsidRPr="00951F23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951F23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DE3921" w:rsidRDefault="007C16DE" w:rsidP="00DE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9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3921">
              <w:rPr>
                <w:rFonts w:ascii="Times New Roman" w:hAnsi="Times New Roman" w:cs="Times New Roman"/>
                <w:sz w:val="24"/>
                <w:szCs w:val="24"/>
              </w:rPr>
              <w:t xml:space="preserve"> Проделать задания урока 41 по ссылке</w:t>
            </w:r>
          </w:p>
          <w:p w:rsidR="00DE3921" w:rsidRDefault="00957E0D" w:rsidP="00DE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E3921" w:rsidRPr="003D08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https://resh.edu.ru/subject/lesson/7510/start/229292/</w:t>
              </w:r>
            </w:hyperlink>
          </w:p>
          <w:p w:rsidR="005731A5" w:rsidRPr="00951F23" w:rsidRDefault="006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95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5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 Spotlight on Russia. 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ПрочитатьтекстпроМасленицу. </w:t>
            </w:r>
            <w:r w:rsidR="007C16DE"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7C16DE" w:rsidRPr="0095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="007C16DE" w:rsidRPr="00951F23">
              <w:rPr>
                <w:rFonts w:ascii="Times New Roman" w:hAnsi="Times New Roman" w:cs="Times New Roman"/>
                <w:sz w:val="24"/>
                <w:szCs w:val="24"/>
              </w:rPr>
              <w:t>5 (грамматический справочник в конце учебника) повторить правила</w:t>
            </w:r>
          </w:p>
          <w:p w:rsidR="00231ECE" w:rsidRPr="00951F23" w:rsidRDefault="007C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.2.Учебник стр 103 читать переводить</w:t>
            </w:r>
          </w:p>
          <w:p w:rsidR="005731A5" w:rsidRPr="00951F23" w:rsidRDefault="009449F0" w:rsidP="007C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В рабочей</w:t>
            </w:r>
            <w:r w:rsidR="007C16DE"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r w:rsidR="00AD22C8" w:rsidRPr="00951F23">
              <w:rPr>
                <w:rFonts w:ascii="Times New Roman" w:hAnsi="Times New Roman" w:cs="Times New Roman"/>
                <w:sz w:val="24"/>
                <w:szCs w:val="24"/>
              </w:rPr>
              <w:t>ади</w:t>
            </w:r>
            <w:r w:rsidR="007C16DE"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D22C8" w:rsidRPr="00951F23">
              <w:rPr>
                <w:rFonts w:ascii="Times New Roman" w:hAnsi="Times New Roman" w:cs="Times New Roman"/>
                <w:sz w:val="24"/>
                <w:szCs w:val="24"/>
              </w:rPr>
              <w:t>тр. 58 сделать</w:t>
            </w:r>
            <w:r w:rsidR="007C16DE"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2C8" w:rsidRPr="00951F23">
              <w:rPr>
                <w:rFonts w:ascii="Times New Roman" w:hAnsi="Times New Roman" w:cs="Times New Roman"/>
                <w:sz w:val="24"/>
                <w:szCs w:val="24"/>
              </w:rPr>
              <w:t>перевод упр.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16DE"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:rsidR="009449F0" w:rsidRPr="00951F23" w:rsidRDefault="007C16DE" w:rsidP="007C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3.Учебник стр 106-107 Выписать из </w:t>
            </w:r>
            <w:r w:rsidRPr="0095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12 модуль 9</w:t>
            </w:r>
            <w:r w:rsidR="00683DED" w:rsidRPr="00951F23">
              <w:rPr>
                <w:rFonts w:ascii="Times New Roman" w:hAnsi="Times New Roman" w:cs="Times New Roman"/>
                <w:sz w:val="24"/>
                <w:szCs w:val="24"/>
              </w:rPr>
              <w:t>а слова в словарик .посмотреть в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идео по ссылкам </w:t>
            </w:r>
            <w:hyperlink r:id="rId8" w:history="1"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https://www.youtube.com/watch?v=N9OfhT7CnzE</w:t>
              </w:r>
            </w:hyperlink>
            <w:r w:rsidR="00683DED"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  (to be Pа</w:t>
            </w:r>
            <w:r w:rsidR="009A6B8A" w:rsidRPr="00951F23">
              <w:rPr>
                <w:rFonts w:ascii="Times New Roman" w:hAnsi="Times New Roman" w:cs="Times New Roman"/>
                <w:sz w:val="24"/>
                <w:szCs w:val="24"/>
              </w:rPr>
              <w:t>st Simple)</w:t>
            </w:r>
          </w:p>
          <w:p w:rsidR="007C16DE" w:rsidRPr="00951F23" w:rsidRDefault="00957E0D" w:rsidP="007C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7C16DE"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https://www.youtube.com/watch?v=sXfTBEopU0o</w:t>
              </w:r>
            </w:hyperlink>
            <w:r w:rsidR="009A6B8A" w:rsidRPr="0095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There was\there were</w:t>
            </w:r>
          </w:p>
        </w:tc>
      </w:tr>
      <w:tr w:rsidR="00B17B34" w:rsidRPr="00951F23" w:rsidTr="00231ECE">
        <w:tc>
          <w:tcPr>
            <w:tcW w:w="3369" w:type="dxa"/>
          </w:tcPr>
          <w:p w:rsidR="00231ECE" w:rsidRPr="00951F23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951F23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файлы,фото, скан, 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7C16DE" w:rsidRPr="00951F23" w:rsidRDefault="007C16DE" w:rsidP="007C16D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по грамматике( выложено в контакте или пришлю на почту)</w:t>
            </w:r>
          </w:p>
          <w:p w:rsidR="007C16DE" w:rsidRPr="00951F23" w:rsidRDefault="007C16DE" w:rsidP="007C16D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Упр 4 стр 103 в учебнике- постер </w:t>
            </w:r>
          </w:p>
          <w:p w:rsidR="007C16DE" w:rsidRPr="00951F23" w:rsidRDefault="007C16DE" w:rsidP="007C16D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Р.т. стр65</w:t>
            </w:r>
            <w:r w:rsidR="00683DED"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( УПР3B письменно в тетради)</w:t>
            </w:r>
          </w:p>
          <w:p w:rsidR="00AD22C8" w:rsidRPr="00951F23" w:rsidRDefault="00AD22C8" w:rsidP="007C1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951F23" w:rsidTr="00CB6D06">
        <w:trPr>
          <w:trHeight w:val="371"/>
        </w:trPr>
        <w:tc>
          <w:tcPr>
            <w:tcW w:w="9571" w:type="dxa"/>
            <w:gridSpan w:val="2"/>
          </w:tcPr>
          <w:p w:rsidR="00D46AFA" w:rsidRPr="00951F23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B17B34" w:rsidRPr="00951F23" w:rsidTr="00CB6D06">
        <w:tc>
          <w:tcPr>
            <w:tcW w:w="3369" w:type="dxa"/>
          </w:tcPr>
          <w:p w:rsidR="00D46AFA" w:rsidRPr="00951F23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951F23" w:rsidRDefault="005731A5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1.Диалог-расспрос: Выходные</w:t>
            </w:r>
          </w:p>
          <w:p w:rsidR="005731A5" w:rsidRPr="00951F23" w:rsidRDefault="005731A5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2.Электронное письмо : Рецензия на фильм</w:t>
            </w:r>
          </w:p>
          <w:p w:rsidR="005731A5" w:rsidRPr="00951F23" w:rsidRDefault="005731A5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3.Культуроведение. Оживленные места в Лондоне.</w:t>
            </w:r>
          </w:p>
        </w:tc>
      </w:tr>
      <w:tr w:rsidR="00B17B34" w:rsidRPr="00951F23" w:rsidTr="00CB6D06">
        <w:tc>
          <w:tcPr>
            <w:tcW w:w="3369" w:type="dxa"/>
          </w:tcPr>
          <w:p w:rsidR="00D46AFA" w:rsidRPr="00951F23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951F23" w:rsidRDefault="006172EF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13.042020, 14.04.2020,15</w:t>
            </w:r>
            <w:r w:rsidR="005731A5" w:rsidRPr="00951F2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B17B34" w:rsidRPr="00951F23" w:rsidTr="00CB6D06">
        <w:tc>
          <w:tcPr>
            <w:tcW w:w="3369" w:type="dxa"/>
          </w:tcPr>
          <w:p w:rsidR="00D46AFA" w:rsidRPr="00951F23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параграфы и задания в учебнике и т.п.)</w:t>
            </w:r>
          </w:p>
        </w:tc>
        <w:tc>
          <w:tcPr>
            <w:tcW w:w="6202" w:type="dxa"/>
          </w:tcPr>
          <w:p w:rsidR="004E58D0" w:rsidRPr="00951F23" w:rsidRDefault="005731A5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B68FC"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в сло</w:t>
            </w:r>
            <w:r w:rsidR="00291019" w:rsidRPr="00951F23">
              <w:rPr>
                <w:rFonts w:ascii="Times New Roman" w:hAnsi="Times New Roman" w:cs="Times New Roman"/>
                <w:sz w:val="24"/>
                <w:szCs w:val="24"/>
              </w:rPr>
              <w:t>варь и выучить лексику модуля 9b</w:t>
            </w:r>
            <w:r w:rsidR="00AB68FC"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( в конце учебника WL12); Прослушать диалог на стр103 № 3 в учебнике и перевести ( аудиозаписи к учебнику можно скачать, используя ссылку на задней обложке учебника)</w:t>
            </w:r>
            <w:r w:rsidR="004E58D0"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; Посмотреть видео по ссылке </w:t>
            </w:r>
            <w:hyperlink r:id="rId10" w:history="1">
              <w:r w:rsidR="004E58D0"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https://www.youtube.com/watch?v=kPk5nJa2hmo&amp;ab_channel=EnglSecrets</w:t>
              </w:r>
            </w:hyperlink>
          </w:p>
          <w:p w:rsidR="004E58D0" w:rsidRPr="00951F23" w:rsidRDefault="004E58D0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( глагол must) и выполнить упр. 4</w:t>
            </w:r>
            <w:r w:rsidRPr="0095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стр109 из учебника в тетради; 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упр.7(используя аудио)и  упр8 стр109 письменно в тетради </w:t>
            </w:r>
          </w:p>
          <w:p w:rsidR="00D46AFA" w:rsidRPr="00951F23" w:rsidRDefault="004E58D0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91019" w:rsidRPr="00951F23">
              <w:rPr>
                <w:rFonts w:ascii="Times New Roman" w:hAnsi="Times New Roman" w:cs="Times New Roman"/>
                <w:sz w:val="24"/>
                <w:szCs w:val="24"/>
              </w:rPr>
              <w:t>. Выписать в словарь и выучить лексику модуля 9</w:t>
            </w:r>
            <w:r w:rsidR="00291019" w:rsidRPr="0095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91019"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( в конце учебника WL12</w:t>
            </w:r>
            <w:r w:rsidR="00EC1705" w:rsidRPr="00951F23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291019" w:rsidRPr="00951F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91019" w:rsidRPr="00951F23">
              <w:rPr>
                <w:rFonts w:ascii="Times New Roman" w:hAnsi="Times New Roman" w:cs="Times New Roman"/>
                <w:sz w:val="24"/>
                <w:szCs w:val="24"/>
              </w:rPr>
              <w:t>прочитать и перевести текст стр110 в учебнике и письменно в тетради ответить на вопросы упр.2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B34" w:rsidRPr="00951F23" w:rsidRDefault="00EC1705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3. Выписать в словарь и выучить лексику модуля 9</w:t>
            </w:r>
            <w:r w:rsidRPr="0095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( в конце учебника WL13);</w:t>
            </w:r>
            <w:r w:rsidR="00B17B34"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 по ссылке о Лондоне </w:t>
            </w:r>
            <w:hyperlink r:id="rId11" w:history="1">
              <w:r w:rsidR="00B17B34"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https://www.youtube.com/watch?v=piIXzRnJ8PM&amp;ab_channel=ElementaryEnglish</w:t>
              </w:r>
            </w:hyperlink>
          </w:p>
          <w:p w:rsidR="00EC1705" w:rsidRPr="00951F23" w:rsidRDefault="00323134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выполнить упр 1и2 стр111 (используя аудиозапись)</w:t>
            </w:r>
          </w:p>
        </w:tc>
      </w:tr>
      <w:tr w:rsidR="00B17B34" w:rsidRPr="00951F23" w:rsidTr="007C16DE">
        <w:trPr>
          <w:trHeight w:val="2232"/>
        </w:trPr>
        <w:tc>
          <w:tcPr>
            <w:tcW w:w="3369" w:type="dxa"/>
          </w:tcPr>
          <w:p w:rsidR="00D46AFA" w:rsidRPr="00951F23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951F23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951F23" w:rsidRDefault="004E58D0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1. р.т. стр.66 ( не забудь прослушать и выполнить задание по аудированию)</w:t>
            </w:r>
            <w:r w:rsidR="00323134" w:rsidRPr="00951F23">
              <w:rPr>
                <w:rFonts w:ascii="Times New Roman" w:hAnsi="Times New Roman" w:cs="Times New Roman"/>
                <w:sz w:val="24"/>
                <w:szCs w:val="24"/>
              </w:rPr>
              <w:t>; выразительно читать диалог № 3 стр 103( ззаписать на диктофон и прислать мне)</w:t>
            </w:r>
          </w:p>
          <w:p w:rsidR="00EC1705" w:rsidRPr="00951F23" w:rsidRDefault="00EC1705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2.р.т.стр67; учебник стр110 упр 5b письменно ( следи за объёмом высказывания)</w:t>
            </w:r>
          </w:p>
          <w:p w:rsidR="00B17B34" w:rsidRPr="00951F23" w:rsidRDefault="00B17B34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3.р.т.68 ( №3 письменно о фильме 50-80 слов или об одной достопримечательности СПб см. учебник стр11</w:t>
            </w:r>
            <w:r w:rsidR="00F71ADC" w:rsidRPr="00951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№ 5)</w:t>
            </w:r>
          </w:p>
        </w:tc>
      </w:tr>
      <w:tr w:rsidR="00D46AFA" w:rsidRPr="00951F23" w:rsidTr="00CB6D06">
        <w:trPr>
          <w:trHeight w:val="371"/>
        </w:trPr>
        <w:tc>
          <w:tcPr>
            <w:tcW w:w="9571" w:type="dxa"/>
            <w:gridSpan w:val="2"/>
          </w:tcPr>
          <w:p w:rsidR="00D46AFA" w:rsidRPr="00951F23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B17B34" w:rsidRPr="00951F23" w:rsidTr="00CB6D06">
        <w:tc>
          <w:tcPr>
            <w:tcW w:w="3369" w:type="dxa"/>
          </w:tcPr>
          <w:p w:rsidR="00D46AFA" w:rsidRPr="00951F23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951F23" w:rsidRDefault="008F046B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1.Ситуативный английский. Составление диалога на тему: Как пройти?</w:t>
            </w:r>
          </w:p>
          <w:p w:rsidR="008F046B" w:rsidRPr="00951F23" w:rsidRDefault="008F046B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2.Лексико-грамматический практикум: Past Simple</w:t>
            </w:r>
          </w:p>
          <w:p w:rsidR="008F046B" w:rsidRPr="00951F23" w:rsidRDefault="008F046B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3.Подготовка к тесту по теме Городская жизнь. Самостоятельная работа</w:t>
            </w:r>
          </w:p>
        </w:tc>
      </w:tr>
      <w:tr w:rsidR="00B17B34" w:rsidRPr="00951F23" w:rsidTr="00CB6D06">
        <w:tc>
          <w:tcPr>
            <w:tcW w:w="3369" w:type="dxa"/>
          </w:tcPr>
          <w:p w:rsidR="00D46AFA" w:rsidRPr="00951F23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951F23" w:rsidRDefault="006172EF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20.04.2020, 21.04.2020,22</w:t>
            </w:r>
            <w:r w:rsidR="008F046B" w:rsidRPr="00951F2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B17B34" w:rsidRPr="00951F23" w:rsidTr="00CB6D06">
        <w:tc>
          <w:tcPr>
            <w:tcW w:w="3369" w:type="dxa"/>
          </w:tcPr>
          <w:p w:rsidR="00D46AFA" w:rsidRPr="00951F23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951F23" w:rsidRDefault="008F046B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1ADC"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лексику и посмотреть первое видео по ссылке  </w:t>
            </w:r>
            <w:hyperlink r:id="rId12" w:history="1">
              <w:r w:rsidR="00F71ADC"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http://study-english.info/phrases-directions.php</w:t>
              </w:r>
            </w:hyperlink>
            <w:r w:rsidR="00F71ADC"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; учебник стр.112 № 1-2 слушать, читать и переводить</w:t>
            </w:r>
          </w:p>
          <w:p w:rsidR="00F71ADC" w:rsidRPr="00951F23" w:rsidRDefault="00F71ADC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147C"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D1147C"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https://interneturok.ru/lesson/english/5-6-klassy/unit-3/artikli-opredelennyy-artikl-the</w:t>
              </w:r>
            </w:hyperlink>
            <w:r w:rsidR="00D1147C"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 посмотреть урок и выполнить задание в р.т. стр.69</w:t>
            </w:r>
          </w:p>
          <w:p w:rsidR="00D1147C" w:rsidRDefault="00D1147C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3.Учебник стр114 письменно в тетради. </w:t>
            </w:r>
          </w:p>
          <w:p w:rsidR="00D85ED6" w:rsidRDefault="00D85ED6" w:rsidP="00D8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Проделать задания урока 44 по ссылке</w:t>
            </w:r>
          </w:p>
          <w:p w:rsidR="00D85ED6" w:rsidRPr="00FD4560" w:rsidRDefault="00D85ED6" w:rsidP="00D8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6293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https://resh.edu.ru/subject/lesson/7515/start/268193/</w:t>
              </w:r>
            </w:hyperlink>
          </w:p>
          <w:p w:rsidR="00D85ED6" w:rsidRPr="00951F23" w:rsidRDefault="00D85ED6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34" w:rsidRPr="00951F23" w:rsidTr="00CB6D06">
        <w:tc>
          <w:tcPr>
            <w:tcW w:w="3369" w:type="dxa"/>
          </w:tcPr>
          <w:p w:rsidR="00D46AFA" w:rsidRPr="00951F23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951F23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951F23" w:rsidRDefault="00F71ADC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1. стр 112№ 3 составить 2 диалога ( разных) используя упр 2. Выучить наизусть. Прислать видео ответ</w:t>
            </w:r>
          </w:p>
          <w:p w:rsidR="00D1147C" w:rsidRPr="006172EF" w:rsidRDefault="00D1147C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2.р.т стр 70 № 5, 6, № 7 письменный перевод. Прислать фото</w:t>
            </w:r>
          </w:p>
          <w:p w:rsidR="00951F23" w:rsidRPr="00951F23" w:rsidRDefault="00951F23" w:rsidP="0095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3.Выписать в словарь новые слова из модуля 9. Прислать фото словаря</w:t>
            </w:r>
          </w:p>
        </w:tc>
      </w:tr>
      <w:tr w:rsidR="00D46AFA" w:rsidRPr="00951F23" w:rsidTr="00CB6D06">
        <w:trPr>
          <w:trHeight w:val="371"/>
        </w:trPr>
        <w:tc>
          <w:tcPr>
            <w:tcW w:w="9571" w:type="dxa"/>
            <w:gridSpan w:val="2"/>
          </w:tcPr>
          <w:p w:rsidR="00D46AFA" w:rsidRPr="00951F23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B17B34" w:rsidRPr="00951F23" w:rsidTr="00CB6D06">
        <w:tc>
          <w:tcPr>
            <w:tcW w:w="3369" w:type="dxa"/>
          </w:tcPr>
          <w:p w:rsidR="00D46AFA" w:rsidRPr="00951F23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951F23" w:rsidRDefault="008F046B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1. Тест №9 по теме Городская жизнь ( письменная часть)</w:t>
            </w:r>
          </w:p>
          <w:p w:rsidR="008F046B" w:rsidRPr="00951F23" w:rsidRDefault="008F046B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2. Тест №9 по теме Городская жизнь ( устная часть)</w:t>
            </w:r>
          </w:p>
          <w:p w:rsidR="008F046B" w:rsidRPr="00951F23" w:rsidRDefault="008F046B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3.Анализ результатов теста. Поисковое чтение: Монеты в Соединенном Королевстве</w:t>
            </w:r>
          </w:p>
        </w:tc>
      </w:tr>
      <w:tr w:rsidR="00B17B34" w:rsidRPr="00951F23" w:rsidTr="00CB6D06">
        <w:tc>
          <w:tcPr>
            <w:tcW w:w="3369" w:type="dxa"/>
          </w:tcPr>
          <w:p w:rsidR="00D46AFA" w:rsidRPr="00951F23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951F23" w:rsidRDefault="006172EF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27.04.2020, 28.04.2020,29</w:t>
            </w:r>
            <w:r w:rsidR="008F046B" w:rsidRPr="00951F2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B17B34" w:rsidRPr="00951F23" w:rsidTr="00CB6D06">
        <w:tc>
          <w:tcPr>
            <w:tcW w:w="3369" w:type="dxa"/>
          </w:tcPr>
          <w:p w:rsidR="00D46AFA" w:rsidRPr="00951F23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951F23" w:rsidRDefault="00951F23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1. Выполнить тест 9 ( пришлю в контакте)</w:t>
            </w:r>
          </w:p>
          <w:p w:rsidR="00951F23" w:rsidRPr="00951F23" w:rsidRDefault="00951F23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2. Топик 18 . Прислать видео</w:t>
            </w:r>
          </w:p>
          <w:p w:rsidR="00951F23" w:rsidRPr="00951F23" w:rsidRDefault="00951F23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3. Посмотреть видео-песня о Британских монетах </w:t>
            </w:r>
            <w:hyperlink r:id="rId15" w:history="1"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jHkUPDjum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ab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channel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ScratchGarden</w:t>
              </w:r>
            </w:hyperlink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 , учебник стр 113 №1-3 устно(читать переводить) №4 письменно. Прислать фото.</w:t>
            </w:r>
          </w:p>
        </w:tc>
      </w:tr>
      <w:tr w:rsidR="00B17B34" w:rsidRPr="00951F23" w:rsidTr="00CB6D06">
        <w:tc>
          <w:tcPr>
            <w:tcW w:w="3369" w:type="dxa"/>
          </w:tcPr>
          <w:p w:rsidR="00D46AFA" w:rsidRPr="00951F23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951F23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951F23" w:rsidRDefault="00951F23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1. Топик №18 наизусть</w:t>
            </w:r>
          </w:p>
          <w:p w:rsidR="00951F23" w:rsidRPr="00951F23" w:rsidRDefault="00951F23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2.р.т. стр87 прислать фото</w:t>
            </w:r>
          </w:p>
          <w:p w:rsidR="00951F23" w:rsidRPr="00951F23" w:rsidRDefault="00951F23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3. учебник стр 113 № 4-5 письменно . Прислать фото</w:t>
            </w:r>
          </w:p>
        </w:tc>
      </w:tr>
      <w:tr w:rsidR="00D46AFA" w:rsidRPr="00951F23" w:rsidTr="00CB6D06">
        <w:trPr>
          <w:trHeight w:val="371"/>
        </w:trPr>
        <w:tc>
          <w:tcPr>
            <w:tcW w:w="9571" w:type="dxa"/>
            <w:gridSpan w:val="2"/>
          </w:tcPr>
          <w:p w:rsidR="00D46AFA" w:rsidRPr="00951F23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17B34" w:rsidRPr="00951F23" w:rsidTr="00CB6D06">
        <w:tc>
          <w:tcPr>
            <w:tcW w:w="3369" w:type="dxa"/>
          </w:tcPr>
          <w:p w:rsidR="00D46AFA" w:rsidRPr="00951F23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951F23" w:rsidRDefault="008F046B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1. Раздел 10: Путешествия.Введение лексики по теме : Типы отпусков</w:t>
            </w:r>
          </w:p>
          <w:p w:rsidR="008F046B" w:rsidRPr="00951F23" w:rsidRDefault="008F046B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2.Письменное высказывание с опорой на образец</w:t>
            </w:r>
            <w:r w:rsidR="0062575B" w:rsidRPr="00951F23">
              <w:rPr>
                <w:rFonts w:ascii="Times New Roman" w:hAnsi="Times New Roman" w:cs="Times New Roman"/>
                <w:sz w:val="24"/>
                <w:szCs w:val="24"/>
              </w:rPr>
              <w:t>. Описание фотографии</w:t>
            </w:r>
          </w:p>
        </w:tc>
      </w:tr>
      <w:tr w:rsidR="00B17B34" w:rsidRPr="00951F23" w:rsidTr="00CB6D06">
        <w:tc>
          <w:tcPr>
            <w:tcW w:w="3369" w:type="dxa"/>
          </w:tcPr>
          <w:p w:rsidR="00D46AFA" w:rsidRPr="00951F23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951F23" w:rsidRDefault="008F046B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06.05.2020,07.05.2020</w:t>
            </w:r>
          </w:p>
        </w:tc>
      </w:tr>
      <w:tr w:rsidR="00B17B34" w:rsidRPr="00951F23" w:rsidTr="00CB6D06">
        <w:tc>
          <w:tcPr>
            <w:tcW w:w="3369" w:type="dxa"/>
          </w:tcPr>
          <w:p w:rsidR="00D46AFA" w:rsidRPr="00951F23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951F23" w:rsidRDefault="00951F23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1. Выписать лексику к модулю10а в словарь, учебник №2 стр 116 письменно в тетради, №3-6 устно</w:t>
            </w:r>
          </w:p>
          <w:p w:rsidR="00951F23" w:rsidRPr="00951F23" w:rsidRDefault="00951F23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2. Обучающее видео F</w:t>
            </w:r>
            <w:r w:rsidRPr="0095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uture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znaika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catalog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/5-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Future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Simple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.-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Buduschee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vremya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51F2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951F23" w:rsidRPr="00951F23" w:rsidRDefault="00951F23" w:rsidP="0095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Учебни стр 119№5-6 письменно. Фото прислать</w:t>
            </w:r>
          </w:p>
        </w:tc>
      </w:tr>
      <w:tr w:rsidR="00B17B34" w:rsidRPr="00951F23" w:rsidTr="00CB6D06">
        <w:tc>
          <w:tcPr>
            <w:tcW w:w="3369" w:type="dxa"/>
          </w:tcPr>
          <w:p w:rsidR="00D46AFA" w:rsidRPr="00951F23" w:rsidRDefault="00D46AFA" w:rsidP="00C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951F23" w:rsidRDefault="00D46AFA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95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951F23" w:rsidRDefault="00951F23" w:rsidP="00C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р.т стр71</w:t>
            </w:r>
          </w:p>
          <w:p w:rsidR="00951F23" w:rsidRPr="00951F23" w:rsidRDefault="00951F23" w:rsidP="00951F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F23">
              <w:rPr>
                <w:rFonts w:ascii="Times New Roman" w:hAnsi="Times New Roman" w:cs="Times New Roman"/>
                <w:sz w:val="24"/>
                <w:szCs w:val="24"/>
              </w:rPr>
              <w:t>2. р.т стр72</w:t>
            </w:r>
          </w:p>
        </w:tc>
      </w:tr>
    </w:tbl>
    <w:p w:rsidR="00231ECE" w:rsidRPr="00951F23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951F23" w:rsidSect="00104D65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B99" w:rsidRDefault="007C3B99" w:rsidP="00D46AFA">
      <w:pPr>
        <w:spacing w:after="0" w:line="240" w:lineRule="auto"/>
      </w:pPr>
      <w:r>
        <w:separator/>
      </w:r>
    </w:p>
  </w:endnote>
  <w:endnote w:type="continuationSeparator" w:id="0">
    <w:p w:rsidR="007C3B99" w:rsidRDefault="007C3B99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B99" w:rsidRDefault="007C3B99" w:rsidP="00D46AFA">
      <w:pPr>
        <w:spacing w:after="0" w:line="240" w:lineRule="auto"/>
      </w:pPr>
      <w:r>
        <w:separator/>
      </w:r>
    </w:p>
  </w:footnote>
  <w:footnote w:type="continuationSeparator" w:id="0">
    <w:p w:rsidR="007C3B99" w:rsidRDefault="007C3B99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1B" w:rsidRPr="00D46AFA" w:rsidRDefault="00AE691B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E6106"/>
    <w:multiLevelType w:val="hybridMultilevel"/>
    <w:tmpl w:val="4A4A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0324D"/>
    <w:rsid w:val="000C47E7"/>
    <w:rsid w:val="00104D65"/>
    <w:rsid w:val="001F32EC"/>
    <w:rsid w:val="00226861"/>
    <w:rsid w:val="00231ECE"/>
    <w:rsid w:val="0026752C"/>
    <w:rsid w:val="00291019"/>
    <w:rsid w:val="00307142"/>
    <w:rsid w:val="00323134"/>
    <w:rsid w:val="004B32BD"/>
    <w:rsid w:val="004E58D0"/>
    <w:rsid w:val="005731A5"/>
    <w:rsid w:val="006172EF"/>
    <w:rsid w:val="0062575B"/>
    <w:rsid w:val="00683DED"/>
    <w:rsid w:val="006D1CE4"/>
    <w:rsid w:val="00783C4B"/>
    <w:rsid w:val="007C16DE"/>
    <w:rsid w:val="007C3B99"/>
    <w:rsid w:val="008E6242"/>
    <w:rsid w:val="008F046B"/>
    <w:rsid w:val="009449F0"/>
    <w:rsid w:val="00945890"/>
    <w:rsid w:val="00951F23"/>
    <w:rsid w:val="00957E0D"/>
    <w:rsid w:val="009A6B8A"/>
    <w:rsid w:val="00AB236C"/>
    <w:rsid w:val="00AB68FC"/>
    <w:rsid w:val="00AD22C8"/>
    <w:rsid w:val="00AE691B"/>
    <w:rsid w:val="00B17B34"/>
    <w:rsid w:val="00BF6D4A"/>
    <w:rsid w:val="00C11F44"/>
    <w:rsid w:val="00C62878"/>
    <w:rsid w:val="00CB6D06"/>
    <w:rsid w:val="00D1147C"/>
    <w:rsid w:val="00D46AFA"/>
    <w:rsid w:val="00D85ED6"/>
    <w:rsid w:val="00DE3921"/>
    <w:rsid w:val="00EC1705"/>
    <w:rsid w:val="00F71ADC"/>
    <w:rsid w:val="00F77D0F"/>
    <w:rsid w:val="00FE3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7C16DE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7C16D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A6B8A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1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FA"/>
  </w:style>
  <w:style w:type="paragraph" w:styleId="Footer">
    <w:name w:val="footer"/>
    <w:basedOn w:val="Normal"/>
    <w:link w:val="FooterChar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9OfhT7CnzE" TargetMode="External"/><Relationship Id="rId13" Type="http://schemas.openxmlformats.org/officeDocument/2006/relationships/hyperlink" Target="https://interneturok.ru/lesson/english/5-6-klassy/unit-3/artikli-opredelennyy-artikl-th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510/start/229292/" TargetMode="External"/><Relationship Id="rId12" Type="http://schemas.openxmlformats.org/officeDocument/2006/relationships/hyperlink" Target="http://study-english.info/phrases-directions.ph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naika.ru/catalog/5-klass/english/Future-Simple.-Buduschee-vremya.html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iIXzRnJ8PM&amp;ab_channel=ElementaryEnglis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jHkUPDjum_E&amp;ab_channel=ScratchGarden" TargetMode="External"/><Relationship Id="rId10" Type="http://schemas.openxmlformats.org/officeDocument/2006/relationships/hyperlink" Target="https://www.youtube.com/watch?v=kPk5nJa2hmo&amp;ab_channel=EnglSecret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XfTBEopU0o" TargetMode="External"/><Relationship Id="rId14" Type="http://schemas.openxmlformats.org/officeDocument/2006/relationships/hyperlink" Target="https://resh.edu.ru/subject/lesson/7515/start/2681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2020-03-18T06:46:00Z</cp:lastPrinted>
  <dcterms:created xsi:type="dcterms:W3CDTF">2020-03-24T15:17:00Z</dcterms:created>
  <dcterms:modified xsi:type="dcterms:W3CDTF">2020-04-05T06:55:00Z</dcterms:modified>
</cp:coreProperties>
</file>